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9FEF" w14:textId="4073F40C" w:rsidR="006554BD" w:rsidRDefault="00E70201" w:rsidP="00E7020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Orientation Workshop</w:t>
      </w:r>
    </w:p>
    <w:p w14:paraId="3B6654C4" w14:textId="44351B73" w:rsidR="00E70201" w:rsidRDefault="00E70201" w:rsidP="00E7020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Registration Form</w:t>
      </w:r>
    </w:p>
    <w:p w14:paraId="446AF52D" w14:textId="564C967D" w:rsidR="00E70201" w:rsidRDefault="00E70201" w:rsidP="00E702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361CC4" w14:textId="077B2F2C" w:rsidR="00E70201" w:rsidRDefault="00E70201" w:rsidP="00E70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orientation is required to apply for Board-Approved Clinical Supervisor </w:t>
      </w:r>
      <w:r w:rsidR="00FD6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BACS)</w:t>
      </w:r>
    </w:p>
    <w:p w14:paraId="24FA2C78" w14:textId="77777777" w:rsidR="00E70201" w:rsidRDefault="00E70201" w:rsidP="00E70201">
      <w:pPr>
        <w:jc w:val="both"/>
        <w:rPr>
          <w:rFonts w:ascii="Arial" w:hAnsi="Arial" w:cs="Arial"/>
          <w:sz w:val="24"/>
          <w:szCs w:val="24"/>
        </w:rPr>
      </w:pPr>
    </w:p>
    <w:p w14:paraId="04C4BCBC" w14:textId="516879E8" w:rsidR="00E70201" w:rsidRDefault="00E70201" w:rsidP="00E70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LCSWs who are already designated as a BACS can attend the orientation as a refresher and receive 2 hours of continuing education. The orientation DOES NOT qualify towards the renewal of the BACS designation. </w:t>
      </w:r>
    </w:p>
    <w:p w14:paraId="30199046" w14:textId="5FC0A2D9" w:rsidR="00E70201" w:rsidRDefault="00E70201" w:rsidP="00E70201">
      <w:pPr>
        <w:jc w:val="both"/>
        <w:rPr>
          <w:rFonts w:ascii="Arial" w:hAnsi="Arial" w:cs="Arial"/>
          <w:sz w:val="24"/>
          <w:szCs w:val="24"/>
        </w:rPr>
      </w:pPr>
    </w:p>
    <w:p w14:paraId="7C343B5D" w14:textId="090BEB51" w:rsidR="00E70201" w:rsidRDefault="00FD6071" w:rsidP="00E70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non-refundable fee for the orientation is $15.00 and can be paid by credit/debit card, money order, or cashier’s check. </w:t>
      </w:r>
    </w:p>
    <w:p w14:paraId="294F3647" w14:textId="5EE20FF1" w:rsidR="00FD6071" w:rsidRDefault="00FD6071" w:rsidP="00E70201">
      <w:pPr>
        <w:jc w:val="both"/>
        <w:rPr>
          <w:rFonts w:ascii="Arial" w:hAnsi="Arial" w:cs="Arial"/>
          <w:sz w:val="24"/>
          <w:szCs w:val="24"/>
        </w:rPr>
      </w:pPr>
    </w:p>
    <w:p w14:paraId="218A7BB3" w14:textId="1919BCA8" w:rsidR="00FD6071" w:rsidRDefault="00FD6071" w:rsidP="00E70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Space is limited. Please </w:t>
      </w:r>
      <w:r w:rsidR="00B35A1D">
        <w:rPr>
          <w:rFonts w:ascii="Arial" w:hAnsi="Arial" w:cs="Arial"/>
          <w:sz w:val="24"/>
          <w:szCs w:val="24"/>
        </w:rPr>
        <w:t xml:space="preserve">complete the below form and </w:t>
      </w:r>
      <w:r>
        <w:rPr>
          <w:rFonts w:ascii="Arial" w:hAnsi="Arial" w:cs="Arial"/>
          <w:sz w:val="24"/>
          <w:szCs w:val="24"/>
        </w:rPr>
        <w:t xml:space="preserve">fax or email the form to Kelly Sicard, </w:t>
      </w:r>
      <w:r w:rsidRPr="00F876C3">
        <w:rPr>
          <w:rFonts w:ascii="Arial" w:hAnsi="Arial" w:cs="Arial"/>
          <w:color w:val="FF0000"/>
          <w:sz w:val="24"/>
          <w:szCs w:val="24"/>
        </w:rPr>
        <w:t xml:space="preserve">kelly.sicard@labswe.org </w:t>
      </w:r>
      <w:r>
        <w:rPr>
          <w:rFonts w:ascii="Arial" w:hAnsi="Arial" w:cs="Arial"/>
          <w:sz w:val="24"/>
          <w:szCs w:val="24"/>
        </w:rPr>
        <w:t>or 225-756-3472</w:t>
      </w:r>
      <w:r w:rsidR="00F876C3">
        <w:rPr>
          <w:rFonts w:ascii="Arial" w:hAnsi="Arial" w:cs="Arial"/>
          <w:sz w:val="24"/>
          <w:szCs w:val="24"/>
        </w:rPr>
        <w:t>.</w:t>
      </w:r>
    </w:p>
    <w:p w14:paraId="0B67331B" w14:textId="77777777" w:rsidR="001C328F" w:rsidRDefault="001C328F" w:rsidP="00E70201">
      <w:pPr>
        <w:jc w:val="both"/>
        <w:rPr>
          <w:rFonts w:ascii="Arial" w:hAnsi="Arial" w:cs="Arial"/>
          <w:sz w:val="24"/>
          <w:szCs w:val="24"/>
        </w:rPr>
      </w:pPr>
    </w:p>
    <w:p w14:paraId="09F41A5A" w14:textId="74A39F05" w:rsidR="00F876C3" w:rsidRDefault="00F876C3" w:rsidP="00E7020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F876C3" w14:paraId="4ADD985E" w14:textId="77777777" w:rsidTr="00F876C3">
        <w:trPr>
          <w:trHeight w:val="305"/>
        </w:trPr>
        <w:tc>
          <w:tcPr>
            <w:tcW w:w="9350" w:type="dxa"/>
            <w:gridSpan w:val="2"/>
          </w:tcPr>
          <w:p w14:paraId="6A654A3B" w14:textId="0B4BD5F8" w:rsidR="00F876C3" w:rsidRPr="00F876C3" w:rsidRDefault="00F876C3" w:rsidP="00F87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Orientation for Board-Approved Clinical Supervisor</w:t>
            </w:r>
          </w:p>
        </w:tc>
      </w:tr>
      <w:tr w:rsidR="00B35A1D" w14:paraId="720BAAE5" w14:textId="77777777" w:rsidTr="00B35A1D">
        <w:tc>
          <w:tcPr>
            <w:tcW w:w="2875" w:type="dxa"/>
          </w:tcPr>
          <w:p w14:paraId="275606EA" w14:textId="63E0E3AF" w:rsidR="00B35A1D" w:rsidRPr="00B35A1D" w:rsidRDefault="00B35A1D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2020103423" w:edGrp="everyone" w:colFirst="1" w:colLast="1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475" w:type="dxa"/>
          </w:tcPr>
          <w:p w14:paraId="2A53F5DB" w14:textId="77777777" w:rsidR="00B35A1D" w:rsidRDefault="00B35A1D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A1D" w14:paraId="4D38C547" w14:textId="77777777" w:rsidTr="00B35A1D">
        <w:tc>
          <w:tcPr>
            <w:tcW w:w="2875" w:type="dxa"/>
          </w:tcPr>
          <w:p w14:paraId="44A81950" w14:textId="673E0566" w:rsidR="00B35A1D" w:rsidRPr="00B35A1D" w:rsidRDefault="00B35A1D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842825030" w:edGrp="everyone" w:colFirst="1" w:colLast="1"/>
            <w:permEnd w:id="2020103423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LCSW License number</w:t>
            </w:r>
          </w:p>
        </w:tc>
        <w:tc>
          <w:tcPr>
            <w:tcW w:w="6475" w:type="dxa"/>
          </w:tcPr>
          <w:p w14:paraId="7FDFF14B" w14:textId="77777777" w:rsidR="00B35A1D" w:rsidRDefault="00B35A1D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A1D" w14:paraId="70373DA2" w14:textId="77777777" w:rsidTr="00B35A1D">
        <w:tc>
          <w:tcPr>
            <w:tcW w:w="2875" w:type="dxa"/>
          </w:tcPr>
          <w:p w14:paraId="15F51887" w14:textId="7E34D948" w:rsidR="00B35A1D" w:rsidRPr="00B35A1D" w:rsidRDefault="00B35A1D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748778628" w:edGrp="everyone" w:colFirst="1" w:colLast="1"/>
            <w:permEnd w:id="84282503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475" w:type="dxa"/>
          </w:tcPr>
          <w:p w14:paraId="76BA9D73" w14:textId="77777777" w:rsidR="00B35A1D" w:rsidRDefault="00B35A1D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A1D" w14:paraId="7F194264" w14:textId="77777777" w:rsidTr="00B35A1D">
        <w:tc>
          <w:tcPr>
            <w:tcW w:w="2875" w:type="dxa"/>
          </w:tcPr>
          <w:p w14:paraId="12446F9B" w14:textId="0A749EA2" w:rsidR="00B35A1D" w:rsidRPr="00B35A1D" w:rsidRDefault="00B35A1D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165452095" w:edGrp="everyone" w:colFirst="1" w:colLast="1"/>
            <w:permEnd w:id="748778628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City, State, Zip</w:t>
            </w:r>
          </w:p>
        </w:tc>
        <w:tc>
          <w:tcPr>
            <w:tcW w:w="6475" w:type="dxa"/>
          </w:tcPr>
          <w:p w14:paraId="667A5B9B" w14:textId="77777777" w:rsidR="00B35A1D" w:rsidRDefault="00B35A1D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A1D" w14:paraId="5E8FCF7A" w14:textId="77777777" w:rsidTr="00B35A1D">
        <w:tc>
          <w:tcPr>
            <w:tcW w:w="2875" w:type="dxa"/>
          </w:tcPr>
          <w:p w14:paraId="4B7CD23F" w14:textId="1C38B64A" w:rsidR="00B35A1D" w:rsidRDefault="00B35A1D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929263413" w:edGrp="everyone" w:colFirst="1" w:colLast="1"/>
            <w:permEnd w:id="11654520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475" w:type="dxa"/>
          </w:tcPr>
          <w:p w14:paraId="0E9AAA9C" w14:textId="77777777" w:rsidR="00B35A1D" w:rsidRDefault="00B35A1D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929263413"/>
    </w:tbl>
    <w:p w14:paraId="44188917" w14:textId="5A330FCE" w:rsidR="00F876C3" w:rsidRDefault="00F876C3" w:rsidP="00E70201">
      <w:pPr>
        <w:jc w:val="both"/>
        <w:rPr>
          <w:rFonts w:ascii="Arial" w:hAnsi="Arial" w:cs="Arial"/>
          <w:sz w:val="24"/>
          <w:szCs w:val="24"/>
        </w:rPr>
      </w:pPr>
    </w:p>
    <w:p w14:paraId="73F23EDB" w14:textId="3AC95E26" w:rsidR="001C328F" w:rsidRPr="00DB48EE" w:rsidRDefault="001C328F" w:rsidP="00E70201">
      <w:pPr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8D7562" w14:paraId="5DF30AFA" w14:textId="77777777" w:rsidTr="00353287">
        <w:trPr>
          <w:trHeight w:val="1142"/>
        </w:trPr>
        <w:tc>
          <w:tcPr>
            <w:tcW w:w="4045" w:type="dxa"/>
          </w:tcPr>
          <w:p w14:paraId="5A7C28A3" w14:textId="7227CCCA" w:rsidR="00353287" w:rsidRDefault="008D7562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830478768" w:edGrp="everyone" w:colFirst="1" w:colLast="1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Workshop Date</w:t>
            </w:r>
          </w:p>
          <w:p w14:paraId="4E345FA4" w14:textId="4A46040C" w:rsidR="00353287" w:rsidRDefault="00353287" w:rsidP="00632024">
            <w:pPr>
              <w:rPr>
                <w:rFonts w:ascii="Arial" w:hAnsi="Arial" w:cs="Arial"/>
                <w:sz w:val="24"/>
                <w:szCs w:val="24"/>
              </w:rPr>
            </w:pPr>
            <w:r w:rsidRPr="00632024">
              <w:rPr>
                <w:rFonts w:ascii="Arial" w:hAnsi="Arial" w:cs="Arial"/>
                <w:sz w:val="24"/>
                <w:szCs w:val="24"/>
              </w:rPr>
              <w:t xml:space="preserve">April 2, 2022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8D7562" w:rsidRPr="006320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263FF" w:rsidRPr="006320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A7ED99" w14:textId="77777777" w:rsidR="00353287" w:rsidRDefault="00632024" w:rsidP="00632024">
            <w:pPr>
              <w:rPr>
                <w:rFonts w:ascii="Arial" w:hAnsi="Arial" w:cs="Arial"/>
                <w:sz w:val="24"/>
                <w:szCs w:val="24"/>
              </w:rPr>
            </w:pPr>
            <w:r w:rsidRPr="00632024">
              <w:rPr>
                <w:rFonts w:ascii="Arial" w:hAnsi="Arial" w:cs="Arial"/>
                <w:sz w:val="24"/>
                <w:szCs w:val="24"/>
              </w:rPr>
              <w:t xml:space="preserve">May 7, 2022 </w:t>
            </w:r>
          </w:p>
          <w:p w14:paraId="34CBFBCD" w14:textId="79A99AE3" w:rsidR="00632024" w:rsidRPr="00632024" w:rsidRDefault="00632024" w:rsidP="00632024">
            <w:pPr>
              <w:rPr>
                <w:rFonts w:ascii="Arial" w:hAnsi="Arial" w:cs="Arial"/>
                <w:sz w:val="24"/>
                <w:szCs w:val="24"/>
              </w:rPr>
            </w:pPr>
            <w:r w:rsidRPr="00632024">
              <w:rPr>
                <w:rFonts w:ascii="Arial" w:hAnsi="Arial" w:cs="Arial"/>
                <w:sz w:val="24"/>
                <w:szCs w:val="24"/>
              </w:rPr>
              <w:t>June 4, 2022</w:t>
            </w:r>
          </w:p>
          <w:p w14:paraId="7230FAE6" w14:textId="7E1B3DD6" w:rsidR="008D7562" w:rsidRPr="00632024" w:rsidRDefault="008D7562" w:rsidP="006320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5" w:type="dxa"/>
          </w:tcPr>
          <w:p w14:paraId="2A487156" w14:textId="55C826A7" w:rsidR="008D7562" w:rsidRDefault="008D7562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D756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choice:</w:t>
            </w:r>
          </w:p>
          <w:p w14:paraId="7A7FA656" w14:textId="77777777" w:rsidR="00632024" w:rsidRDefault="00632024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DDB8B2" w14:textId="77777777" w:rsidR="008D7562" w:rsidRDefault="008D7562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D756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choice:</w:t>
            </w:r>
          </w:p>
          <w:p w14:paraId="5C1648C8" w14:textId="5EFC2186" w:rsidR="00C263FF" w:rsidRDefault="00C263FF" w:rsidP="00632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562" w14:paraId="3FE144B1" w14:textId="77777777" w:rsidTr="001C328F">
        <w:tc>
          <w:tcPr>
            <w:tcW w:w="4045" w:type="dxa"/>
          </w:tcPr>
          <w:p w14:paraId="4FF90F5B" w14:textId="45F0FF8F" w:rsidR="00C263FF" w:rsidRPr="008D7562" w:rsidRDefault="00C263FF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003629458" w:edGrp="everyone" w:colFirst="1" w:colLast="1"/>
            <w:permEnd w:id="830478768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on Card</w:t>
            </w:r>
          </w:p>
        </w:tc>
        <w:tc>
          <w:tcPr>
            <w:tcW w:w="5305" w:type="dxa"/>
          </w:tcPr>
          <w:p w14:paraId="20CEFD89" w14:textId="77777777" w:rsidR="008D7562" w:rsidRDefault="008D7562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FF" w14:paraId="61E4D0A0" w14:textId="77777777" w:rsidTr="001C328F">
        <w:tc>
          <w:tcPr>
            <w:tcW w:w="4045" w:type="dxa"/>
          </w:tcPr>
          <w:p w14:paraId="4014FE90" w14:textId="314F1880" w:rsidR="00C263FF" w:rsidRPr="008D7562" w:rsidRDefault="00C263FF" w:rsidP="00D66E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604183704" w:edGrp="everyone" w:colFirst="1" w:colLast="1"/>
            <w:permEnd w:id="1003629458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Card</w:t>
            </w:r>
            <w:r w:rsidR="00D66E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Type</w:t>
            </w:r>
            <w:r w:rsidR="00D66E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ermStart w:id="1531340585" w:edGrp="everyone"/>
            <w:r w:rsidR="00D66E1B" w:rsidRPr="00D66E1B">
              <w:rPr>
                <w:rFonts w:ascii="Arial" w:hAnsi="Arial" w:cs="Arial"/>
                <w:sz w:val="20"/>
                <w:szCs w:val="20"/>
              </w:rPr>
              <w:t xml:space="preserve">(visa, </w:t>
            </w:r>
            <w:proofErr w:type="spellStart"/>
            <w:r w:rsidR="00D66E1B" w:rsidRPr="00D66E1B">
              <w:rPr>
                <w:rFonts w:ascii="Arial" w:hAnsi="Arial" w:cs="Arial"/>
                <w:sz w:val="20"/>
                <w:szCs w:val="20"/>
              </w:rPr>
              <w:t>mastercard</w:t>
            </w:r>
            <w:proofErr w:type="spellEnd"/>
            <w:r w:rsidR="00D66E1B" w:rsidRPr="00D66E1B">
              <w:rPr>
                <w:rFonts w:ascii="Arial" w:hAnsi="Arial" w:cs="Arial"/>
                <w:sz w:val="20"/>
                <w:szCs w:val="20"/>
              </w:rPr>
              <w:t>, discover)</w:t>
            </w:r>
            <w:permEnd w:id="1531340585"/>
          </w:p>
        </w:tc>
        <w:tc>
          <w:tcPr>
            <w:tcW w:w="5305" w:type="dxa"/>
          </w:tcPr>
          <w:p w14:paraId="0076A000" w14:textId="77777777" w:rsidR="00C263FF" w:rsidRDefault="00C263FF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FF" w14:paraId="0ECE917F" w14:textId="77777777" w:rsidTr="001C328F">
        <w:tc>
          <w:tcPr>
            <w:tcW w:w="4045" w:type="dxa"/>
          </w:tcPr>
          <w:p w14:paraId="222485E9" w14:textId="6ACF2729" w:rsidR="00C263FF" w:rsidRPr="008D7562" w:rsidRDefault="00C263FF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651657765" w:edGrp="everyone" w:colFirst="1" w:colLast="1"/>
            <w:permEnd w:id="604183704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Card Number</w:t>
            </w:r>
          </w:p>
        </w:tc>
        <w:tc>
          <w:tcPr>
            <w:tcW w:w="5305" w:type="dxa"/>
          </w:tcPr>
          <w:p w14:paraId="6E31FD47" w14:textId="77777777" w:rsidR="00C263FF" w:rsidRDefault="00C263FF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FF" w14:paraId="5CB36AA3" w14:textId="77777777" w:rsidTr="001C328F">
        <w:tc>
          <w:tcPr>
            <w:tcW w:w="4045" w:type="dxa"/>
          </w:tcPr>
          <w:p w14:paraId="25B05CA0" w14:textId="281E3460" w:rsidR="00C263FF" w:rsidRPr="008D7562" w:rsidRDefault="00C263FF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608218480" w:edGrp="everyone" w:colFirst="1" w:colLast="1"/>
            <w:permEnd w:id="1651657765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Expiration Date</w:t>
            </w:r>
          </w:p>
        </w:tc>
        <w:tc>
          <w:tcPr>
            <w:tcW w:w="5305" w:type="dxa"/>
          </w:tcPr>
          <w:p w14:paraId="79DE3565" w14:textId="77777777" w:rsidR="00C263FF" w:rsidRDefault="00C263FF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FF" w14:paraId="7492B336" w14:textId="77777777" w:rsidTr="001C328F">
        <w:tc>
          <w:tcPr>
            <w:tcW w:w="4045" w:type="dxa"/>
          </w:tcPr>
          <w:p w14:paraId="6A0ECE4C" w14:textId="14A8B9D5" w:rsidR="00C263FF" w:rsidRPr="008D7562" w:rsidRDefault="00C263FF" w:rsidP="00C263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210986450" w:edGrp="everyone" w:colFirst="1" w:colLast="1"/>
            <w:permEnd w:id="160821848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ZIP Code associated with card</w:t>
            </w:r>
          </w:p>
        </w:tc>
        <w:tc>
          <w:tcPr>
            <w:tcW w:w="5305" w:type="dxa"/>
          </w:tcPr>
          <w:p w14:paraId="550D26B4" w14:textId="77777777" w:rsidR="00C263FF" w:rsidRDefault="00C263FF" w:rsidP="00C26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210986450"/>
    </w:tbl>
    <w:p w14:paraId="6745F078" w14:textId="6BD1E8EB" w:rsidR="00B35A1D" w:rsidRDefault="00B35A1D" w:rsidP="00E70201">
      <w:pPr>
        <w:jc w:val="both"/>
        <w:rPr>
          <w:rFonts w:ascii="Arial" w:hAnsi="Arial" w:cs="Arial"/>
          <w:sz w:val="24"/>
          <w:szCs w:val="24"/>
        </w:rPr>
      </w:pPr>
    </w:p>
    <w:p w14:paraId="6EE1742F" w14:textId="1A3908F7" w:rsidR="001C328F" w:rsidRPr="001C328F" w:rsidRDefault="001C328F" w:rsidP="00E7020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328F" w14:paraId="29FAF852" w14:textId="77777777" w:rsidTr="001C328F">
        <w:tc>
          <w:tcPr>
            <w:tcW w:w="9350" w:type="dxa"/>
          </w:tcPr>
          <w:p w14:paraId="1BD087EB" w14:textId="77777777" w:rsidR="001C328F" w:rsidRDefault="001C328F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28F" w14:paraId="745B6FA4" w14:textId="77777777" w:rsidTr="001C328F">
        <w:tc>
          <w:tcPr>
            <w:tcW w:w="9350" w:type="dxa"/>
          </w:tcPr>
          <w:p w14:paraId="1C15333D" w14:textId="77777777" w:rsidR="001C328F" w:rsidRDefault="001C328F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28F" w14:paraId="397D171C" w14:textId="77777777" w:rsidTr="001C328F">
        <w:tc>
          <w:tcPr>
            <w:tcW w:w="9350" w:type="dxa"/>
          </w:tcPr>
          <w:p w14:paraId="72D6E787" w14:textId="77777777" w:rsidR="001C328F" w:rsidRDefault="001C328F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474DD" w14:textId="77777777" w:rsidR="001C328F" w:rsidRPr="00E70201" w:rsidRDefault="001C328F" w:rsidP="00E70201">
      <w:pPr>
        <w:jc w:val="both"/>
        <w:rPr>
          <w:rFonts w:ascii="Arial" w:hAnsi="Arial" w:cs="Arial"/>
          <w:sz w:val="24"/>
          <w:szCs w:val="24"/>
        </w:rPr>
      </w:pPr>
    </w:p>
    <w:sectPr w:rsidR="001C328F" w:rsidRPr="00E7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NtfZCltkqeFzm7kYm4v7MCzzNK9LRI+b1WWTK5k8T+7hJU5YG2jJWF/GU9zWWb9ihNYzg1Ji+pcOo7fjdLJgQ==" w:salt="ehfMxFAkJMywxlYfxRcP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01"/>
    <w:rsid w:val="00001A3B"/>
    <w:rsid w:val="00071D45"/>
    <w:rsid w:val="001C328F"/>
    <w:rsid w:val="002455CA"/>
    <w:rsid w:val="00353287"/>
    <w:rsid w:val="00632024"/>
    <w:rsid w:val="006554BD"/>
    <w:rsid w:val="00733F2A"/>
    <w:rsid w:val="008D7562"/>
    <w:rsid w:val="00B35A1D"/>
    <w:rsid w:val="00BE3C9C"/>
    <w:rsid w:val="00C263FF"/>
    <w:rsid w:val="00D66E1B"/>
    <w:rsid w:val="00DB48EE"/>
    <w:rsid w:val="00E70201"/>
    <w:rsid w:val="00F876C3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DF25"/>
  <w15:chartTrackingRefBased/>
  <w15:docId w15:val="{CB90724A-4F51-4E90-B30C-BDEEE50B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0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Sicard</dc:creator>
  <cp:keywords/>
  <dc:description/>
  <cp:lastModifiedBy>Kelly Sicard</cp:lastModifiedBy>
  <cp:revision>8</cp:revision>
  <dcterms:created xsi:type="dcterms:W3CDTF">2021-12-28T16:37:00Z</dcterms:created>
  <dcterms:modified xsi:type="dcterms:W3CDTF">2022-01-14T20:14:00Z</dcterms:modified>
</cp:coreProperties>
</file>